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80C3" w14:textId="77777777" w:rsidR="005276CE" w:rsidRPr="00EC5AE4" w:rsidRDefault="005276CE" w:rsidP="005276C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EC5AE4">
        <w:rPr>
          <w:rFonts w:ascii="Times New Roman" w:hAnsi="Times New Roman" w:cs="Times New Roman"/>
          <w:b/>
          <w:bCs/>
          <w:sz w:val="36"/>
          <w:szCs w:val="36"/>
        </w:rPr>
        <w:t>Juried Artist Application Form</w:t>
      </w:r>
    </w:p>
    <w:p w14:paraId="6BF87D79" w14:textId="77777777" w:rsidR="005276CE" w:rsidRPr="00287B35" w:rsidRDefault="005276CE" w:rsidP="005276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6F2737C" w14:textId="77777777" w:rsidR="005276CE" w:rsidRDefault="005276CE" w:rsidP="005276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Pr="00EC5AE4">
        <w:rPr>
          <w:rFonts w:ascii="Times New Roman" w:hAnsi="Times New Roman" w:cs="Times New Roman"/>
          <w:sz w:val="28"/>
          <w:szCs w:val="28"/>
        </w:rPr>
        <w:t>Write Legibly</w:t>
      </w:r>
    </w:p>
    <w:p w14:paraId="0E451E83" w14:textId="77777777" w:rsidR="005276CE" w:rsidRDefault="005276CE" w:rsidP="00527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Date:  __________________________ </w:t>
      </w:r>
    </w:p>
    <w:p w14:paraId="0CB03F7D" w14:textId="77777777" w:rsidR="005276CE" w:rsidRDefault="005276CE" w:rsidP="00527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>Name:   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C5AE4">
        <w:rPr>
          <w:rFonts w:ascii="Times New Roman" w:hAnsi="Times New Roman" w:cs="Times New Roman"/>
          <w:sz w:val="28"/>
          <w:szCs w:val="28"/>
        </w:rPr>
        <w:t xml:space="preserve">__  Address:   ___________________________________________________________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5AE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5A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C5AE4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C5AE4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60806537" w14:textId="77777777" w:rsidR="005276CE" w:rsidRDefault="005276CE" w:rsidP="005276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Email:  ____________________________________________________________ Phone:   Home: ____________________   Cell:      ____________________   </w:t>
      </w:r>
    </w:p>
    <w:p w14:paraId="38B7E1C5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D26E6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Which category are you applying for? Check one. If you wish to apply in more than one medium, you must submit a separate application and fee or each medium. </w:t>
      </w:r>
    </w:p>
    <w:p w14:paraId="6DAA0158" w14:textId="77777777" w:rsidR="005276CE" w:rsidRPr="00287B35" w:rsidRDefault="005276CE" w:rsidP="005276C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28B3A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2-dimensional: ____________    </w:t>
      </w:r>
    </w:p>
    <w:p w14:paraId="32A3F1A2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3-dimensional: ____________    </w:t>
      </w:r>
    </w:p>
    <w:p w14:paraId="5679AB38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Photography:   ____________ </w:t>
      </w:r>
    </w:p>
    <w:p w14:paraId="14AA553E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4F374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Art Background: </w:t>
      </w:r>
    </w:p>
    <w:p w14:paraId="1E4C915E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EC5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19006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F1DF4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I agree to juried artist membership responsibilities: </w:t>
      </w:r>
    </w:p>
    <w:p w14:paraId="661D0982" w14:textId="77777777" w:rsidR="005276CE" w:rsidRPr="002012D6" w:rsidRDefault="005276CE" w:rsidP="005276C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02A16A" w14:textId="77777777" w:rsidR="005276CE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signature</w:t>
      </w:r>
      <w:r w:rsidRPr="00EC5AE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Date:</w:t>
      </w:r>
    </w:p>
    <w:p w14:paraId="16F7032D" w14:textId="77777777" w:rsidR="005276CE" w:rsidRPr="002012D6" w:rsidRDefault="005276CE" w:rsidP="005276C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19A83" w14:textId="77777777" w:rsidR="005276CE" w:rsidRPr="00EC5AE4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Mail application with a check for $40 to: </w:t>
      </w:r>
    </w:p>
    <w:p w14:paraId="78D150CE" w14:textId="77777777" w:rsidR="005276CE" w:rsidRPr="001A1DA0" w:rsidRDefault="005276CE" w:rsidP="00527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AE4">
        <w:rPr>
          <w:rFonts w:ascii="Times New Roman" w:hAnsi="Times New Roman" w:cs="Times New Roman"/>
          <w:sz w:val="28"/>
          <w:szCs w:val="28"/>
        </w:rPr>
        <w:t xml:space="preserve">The Hamilton County Artists’ Association 195 South Fifth Street Noblesville, IN  46060  </w:t>
      </w:r>
    </w:p>
    <w:p w14:paraId="1115D80A" w14:textId="77777777" w:rsidR="00641B5B" w:rsidRDefault="00641B5B"/>
    <w:sectPr w:rsidR="00641B5B" w:rsidSect="00A366FC">
      <w:headerReference w:type="default" r:id="rId6"/>
      <w:footerReference w:type="default" r:id="rId7"/>
      <w:pgSz w:w="12240" w:h="15840"/>
      <w:pgMar w:top="1440" w:right="90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D358" w14:textId="77777777" w:rsidR="00307B41" w:rsidRDefault="00307B41">
      <w:pPr>
        <w:spacing w:after="0" w:line="240" w:lineRule="auto"/>
      </w:pPr>
      <w:r>
        <w:separator/>
      </w:r>
    </w:p>
  </w:endnote>
  <w:endnote w:type="continuationSeparator" w:id="0">
    <w:p w14:paraId="226FC196" w14:textId="77777777" w:rsidR="00307B41" w:rsidRDefault="0030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843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26B84" w14:textId="77777777" w:rsidR="009C3567" w:rsidRDefault="00527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F390AD" w14:textId="77777777" w:rsidR="009C3567" w:rsidRDefault="00307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5A6D" w14:textId="77777777" w:rsidR="00307B41" w:rsidRDefault="00307B41">
      <w:pPr>
        <w:spacing w:after="0" w:line="240" w:lineRule="auto"/>
      </w:pPr>
      <w:r>
        <w:separator/>
      </w:r>
    </w:p>
  </w:footnote>
  <w:footnote w:type="continuationSeparator" w:id="0">
    <w:p w14:paraId="2CE2B5A0" w14:textId="77777777" w:rsidR="00307B41" w:rsidRDefault="0030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9A64" w14:textId="77777777" w:rsidR="00EB321A" w:rsidRDefault="005276CE" w:rsidP="00EB321A">
    <w:pPr>
      <w:pStyle w:val="Header"/>
      <w:jc w:val="center"/>
    </w:pPr>
    <w:r>
      <w:rPr>
        <w:noProof/>
      </w:rPr>
      <w:drawing>
        <wp:inline distT="0" distB="0" distL="0" distR="0" wp14:anchorId="3910C2A1" wp14:editId="53075B86">
          <wp:extent cx="2089150" cy="671616"/>
          <wp:effectExtent l="0" t="0" r="635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854" cy="675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DB775" w14:textId="77777777" w:rsidR="00EB321A" w:rsidRPr="006F597F" w:rsidRDefault="00307B41" w:rsidP="00EB321A">
    <w:pPr>
      <w:pStyle w:val="Header"/>
      <w:jc w:val="center"/>
      <w:rPr>
        <w:sz w:val="16"/>
        <w:szCs w:val="16"/>
      </w:rPr>
    </w:pPr>
  </w:p>
  <w:p w14:paraId="19F3E823" w14:textId="77777777" w:rsidR="001A1DA0" w:rsidRDefault="005276CE" w:rsidP="00BC03C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FF"/>
        <w:sz w:val="44"/>
        <w:szCs w:val="44"/>
        <w:u w:color="0B4CB4"/>
      </w:rPr>
    </w:pPr>
    <w:bookmarkStart w:id="1" w:name="_Hlk15306280"/>
    <w:r w:rsidRPr="001A1DA0">
      <w:rPr>
        <w:rFonts w:ascii="Times New Roman" w:hAnsi="Times New Roman" w:cs="Times New Roman"/>
        <w:b/>
        <w:bCs/>
        <w:color w:val="0000FF"/>
        <w:sz w:val="44"/>
        <w:szCs w:val="44"/>
        <w:u w:color="0B4CB4"/>
      </w:rPr>
      <w:t>Hamilton County Artists’ Association</w:t>
    </w:r>
    <w:r>
      <w:rPr>
        <w:rFonts w:ascii="Times New Roman" w:hAnsi="Times New Roman" w:cs="Times New Roman"/>
        <w:b/>
        <w:bCs/>
        <w:color w:val="0000FF"/>
        <w:sz w:val="44"/>
        <w:szCs w:val="44"/>
        <w:u w:color="0B4CB4"/>
      </w:rPr>
      <w:t xml:space="preserve"> </w:t>
    </w:r>
  </w:p>
  <w:p w14:paraId="3D1D3805" w14:textId="77777777" w:rsidR="001A0150" w:rsidRPr="001A1DA0" w:rsidRDefault="005276CE" w:rsidP="00BC03C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FF"/>
        <w:sz w:val="44"/>
        <w:szCs w:val="44"/>
        <w:u w:color="0B4CB4"/>
      </w:rPr>
    </w:pPr>
    <w:r w:rsidRPr="001A1DA0">
      <w:rPr>
        <w:rFonts w:ascii="Times New Roman" w:hAnsi="Times New Roman" w:cs="Times New Roman"/>
        <w:b/>
        <w:bCs/>
        <w:color w:val="0000FF"/>
        <w:sz w:val="44"/>
        <w:szCs w:val="44"/>
        <w:u w:color="0B4CB4"/>
      </w:rPr>
      <w:t>“Call Out” for Juried Applicants</w:t>
    </w:r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CE"/>
    <w:rsid w:val="00307B41"/>
    <w:rsid w:val="005276CE"/>
    <w:rsid w:val="00641B5B"/>
    <w:rsid w:val="00E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FD04"/>
  <w15:chartTrackingRefBased/>
  <w15:docId w15:val="{7558683D-5376-4BA7-B44D-04FAB79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CE"/>
  </w:style>
  <w:style w:type="paragraph" w:styleId="Footer">
    <w:name w:val="footer"/>
    <w:basedOn w:val="Normal"/>
    <w:link w:val="FooterChar"/>
    <w:uiPriority w:val="99"/>
    <w:unhideWhenUsed/>
    <w:rsid w:val="00527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jillian.lawrence11@outlook.com</dc:creator>
  <cp:keywords/>
  <dc:description/>
  <cp:lastModifiedBy>Microsoft Office User</cp:lastModifiedBy>
  <cp:revision>2</cp:revision>
  <cp:lastPrinted>2019-10-30T18:00:00Z</cp:lastPrinted>
  <dcterms:created xsi:type="dcterms:W3CDTF">2019-11-04T21:26:00Z</dcterms:created>
  <dcterms:modified xsi:type="dcterms:W3CDTF">2019-11-04T21:26:00Z</dcterms:modified>
</cp:coreProperties>
</file>